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418"/>
        <w:gridCol w:w="3118"/>
        <w:gridCol w:w="2694"/>
        <w:gridCol w:w="2976"/>
      </w:tblGrid>
      <w:tr w:rsidR="00A813DA" w:rsidTr="00A813DA">
        <w:trPr>
          <w:trHeight w:val="694"/>
        </w:trPr>
        <w:tc>
          <w:tcPr>
            <w:tcW w:w="1418" w:type="dxa"/>
            <w:vMerge w:val="restart"/>
          </w:tcPr>
          <w:p w:rsidR="00A813DA" w:rsidRDefault="00A81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813DA" w:rsidRDefault="00A81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Baccalauréat Professionnel</w:t>
            </w:r>
          </w:p>
        </w:tc>
        <w:tc>
          <w:tcPr>
            <w:tcW w:w="2694" w:type="dxa"/>
            <w:vAlign w:val="center"/>
          </w:tcPr>
          <w:p w:rsidR="00A813DA" w:rsidRDefault="00A813DA" w:rsidP="00117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 </w:t>
            </w:r>
          </w:p>
        </w:tc>
        <w:tc>
          <w:tcPr>
            <w:tcW w:w="2976" w:type="dxa"/>
            <w:vAlign w:val="center"/>
          </w:tcPr>
          <w:p w:rsidR="00A813DA" w:rsidRPr="00A813DA" w:rsidRDefault="00A813DA" w:rsidP="0011761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813DA">
              <w:rPr>
                <w:rFonts w:ascii="Times New Roman" w:hAnsi="Times New Roman" w:cs="Times New Roman"/>
                <w:sz w:val="40"/>
                <w:szCs w:val="40"/>
              </w:rPr>
              <w:t>Sujet N°</w:t>
            </w:r>
          </w:p>
        </w:tc>
      </w:tr>
      <w:tr w:rsidR="00847A9E" w:rsidTr="00CA2D25">
        <w:trPr>
          <w:trHeight w:val="1271"/>
        </w:trPr>
        <w:tc>
          <w:tcPr>
            <w:tcW w:w="1418" w:type="dxa"/>
            <w:vMerge/>
          </w:tcPr>
          <w:p w:rsidR="00847A9E" w:rsidRDefault="00847A9E" w:rsidP="00847A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551C0" w:rsidRDefault="00976766" w:rsidP="00847A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É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>preuve o</w:t>
            </w:r>
            <w:r w:rsidR="00847A9E" w:rsidRPr="00847A9E">
              <w:rPr>
                <w:rFonts w:ascii="Times New Roman" w:hAnsi="Times New Roman" w:cs="Times New Roman"/>
                <w:sz w:val="40"/>
                <w:szCs w:val="40"/>
              </w:rPr>
              <w:t>ral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>e</w:t>
            </w:r>
            <w:r w:rsidR="00847A9E" w:rsidRPr="00847A9E">
              <w:rPr>
                <w:rFonts w:ascii="Times New Roman" w:hAnsi="Times New Roman" w:cs="Times New Roman"/>
                <w:sz w:val="40"/>
                <w:szCs w:val="40"/>
              </w:rPr>
              <w:t xml:space="preserve"> de contrôle</w:t>
            </w:r>
          </w:p>
          <w:p w:rsidR="00847A9E" w:rsidRPr="00847A9E" w:rsidRDefault="00847A9E" w:rsidP="00847A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Mathématiques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 xml:space="preserve"> sciences p</w:t>
            </w:r>
            <w:r w:rsidR="006551C0">
              <w:rPr>
                <w:rFonts w:ascii="Times New Roman" w:hAnsi="Times New Roman" w:cs="Times New Roman"/>
                <w:sz w:val="40"/>
                <w:szCs w:val="40"/>
              </w:rPr>
              <w:t>hysique</w:t>
            </w:r>
            <w:r w:rsidR="00E47027">
              <w:rPr>
                <w:rFonts w:ascii="Times New Roman" w:hAnsi="Times New Roman" w:cs="Times New Roman"/>
                <w:sz w:val="40"/>
                <w:szCs w:val="40"/>
              </w:rPr>
              <w:t>s</w:t>
            </w:r>
            <w:r w:rsidR="006551C0">
              <w:rPr>
                <w:rFonts w:ascii="Times New Roman" w:hAnsi="Times New Roman" w:cs="Times New Roman"/>
                <w:sz w:val="40"/>
                <w:szCs w:val="40"/>
              </w:rPr>
              <w:t xml:space="preserve"> et chimiques</w:t>
            </w:r>
          </w:p>
        </w:tc>
      </w:tr>
    </w:tbl>
    <w:p w:rsidR="000716E8" w:rsidRPr="00CE6B6F" w:rsidRDefault="008F54A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421640</wp:posOffset>
            </wp:positionV>
            <wp:extent cx="2990198" cy="1993265"/>
            <wp:effectExtent l="0" t="0" r="1270" b="6985"/>
            <wp:wrapNone/>
            <wp:docPr id="19" name="Image 19" descr="Bateaux, Yacht, Baie, Navire, L'Eau, Mer, Istanb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eaux, Yacht, Baie, Navire, L'Eau, Mer, Istanb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98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AE" w:rsidRDefault="00E179E6" w:rsidP="008F54AE">
      <w:pPr>
        <w:ind w:left="411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d’un séjour en mer sur son voilier, Madame Tatillonne souhaite faire sa lessive.</w:t>
      </w:r>
    </w:p>
    <w:p w:rsidR="00E179E6" w:rsidRDefault="00E179E6" w:rsidP="008F54AE">
      <w:pPr>
        <w:ind w:left="4111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utilise pour cela sa lessive habituelle, et de l’eau de mer</w:t>
      </w:r>
      <w:r w:rsidR="00D94F8F">
        <w:rPr>
          <w:rFonts w:ascii="Times New Roman" w:hAnsi="Times New Roman" w:cs="Times New Roman"/>
          <w:sz w:val="24"/>
          <w:szCs w:val="24"/>
        </w:rPr>
        <w:t>, mais</w:t>
      </w:r>
      <w:r>
        <w:rPr>
          <w:rFonts w:ascii="Times New Roman" w:hAnsi="Times New Roman" w:cs="Times New Roman"/>
          <w:sz w:val="24"/>
          <w:szCs w:val="24"/>
        </w:rPr>
        <w:t xml:space="preserve"> elle constate avec stupeur, que sa lessive ne mousse pas !</w:t>
      </w:r>
    </w:p>
    <w:p w:rsidR="008F54AE" w:rsidRDefault="008F54AE" w:rsidP="008F54AE">
      <w:pPr>
        <w:ind w:left="4111" w:right="-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C02AE" w:rsidRPr="008F54AE" w:rsidRDefault="00E179E6" w:rsidP="008F54AE">
      <w:pPr>
        <w:ind w:left="4111" w:right="-709"/>
        <w:rPr>
          <w:rFonts w:ascii="Times New Roman" w:hAnsi="Times New Roman" w:cs="Times New Roman"/>
          <w:b/>
          <w:i/>
          <w:sz w:val="28"/>
          <w:szCs w:val="28"/>
        </w:rPr>
      </w:pPr>
      <w:r w:rsidRPr="008911E0">
        <w:rPr>
          <w:rFonts w:ascii="Times New Roman" w:hAnsi="Times New Roman" w:cs="Times New Roman"/>
          <w:b/>
          <w:i/>
          <w:sz w:val="28"/>
          <w:szCs w:val="28"/>
          <w:u w:val="single"/>
        </w:rPr>
        <w:t>P</w:t>
      </w:r>
      <w:r w:rsidR="00D94F8F" w:rsidRPr="008911E0">
        <w:rPr>
          <w:rFonts w:ascii="Times New Roman" w:hAnsi="Times New Roman" w:cs="Times New Roman"/>
          <w:b/>
          <w:i/>
          <w:sz w:val="28"/>
          <w:szCs w:val="28"/>
          <w:u w:val="single"/>
        </w:rPr>
        <w:t>roblématique</w:t>
      </w:r>
      <w:r w:rsidR="00D94F8F">
        <w:rPr>
          <w:rFonts w:ascii="Times New Roman" w:hAnsi="Times New Roman" w:cs="Times New Roman"/>
          <w:b/>
          <w:i/>
          <w:sz w:val="28"/>
          <w:szCs w:val="28"/>
        </w:rPr>
        <w:t> : Comment expliquer que la lessive ne mousse pas</w:t>
      </w:r>
      <w:r w:rsidR="008911E0">
        <w:rPr>
          <w:rFonts w:ascii="Times New Roman" w:hAnsi="Times New Roman" w:cs="Times New Roman"/>
          <w:b/>
          <w:i/>
          <w:sz w:val="28"/>
          <w:szCs w:val="28"/>
        </w:rPr>
        <w:t> ?</w:t>
      </w:r>
    </w:p>
    <w:p w:rsidR="000716E8" w:rsidRPr="000716E8" w:rsidRDefault="000716E8" w:rsidP="000716E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F54AE" w:rsidRDefault="008F54AE" w:rsidP="008F54AE">
      <w:pPr>
        <w:pStyle w:val="Paragraphedelist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54AE" w:rsidRDefault="008F54AE" w:rsidP="008F54AE">
      <w:pPr>
        <w:pStyle w:val="Paragraphedeliste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détergent contient des molécules tensio-actives. Schématiser l’une de ces molécules en indiquant la partie hydrophile et la partie hydrophobe.</w:t>
      </w:r>
    </w:p>
    <w:p w:rsidR="008F54AE" w:rsidRDefault="008F54AE" w:rsidP="008F54AE">
      <w:pPr>
        <w:pStyle w:val="Paragraphedelist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54AE" w:rsidRPr="008F54AE" w:rsidRDefault="008F54AE" w:rsidP="008F54AE">
      <w:pPr>
        <w:pStyle w:val="Paragraphedeliste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Expliquer le principe de détergence.</w:t>
      </w:r>
    </w:p>
    <w:p w:rsidR="008F54AE" w:rsidRDefault="008F54AE" w:rsidP="008F54AE">
      <w:pPr>
        <w:pStyle w:val="Paragraphedelist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54AE" w:rsidRPr="008F54AE" w:rsidRDefault="008F54AE" w:rsidP="008F54AE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hypothèse pouvez-vous proposer pour expliquer le fait que la lessive ne mousse pas ?</w:t>
      </w:r>
      <w:r w:rsidR="00A14C76" w:rsidRPr="00A14C76">
        <w:rPr>
          <w:noProof/>
        </w:rPr>
        <w:t xml:space="preserve"> </w:t>
      </w:r>
    </w:p>
    <w:p w:rsidR="008F54AE" w:rsidRPr="008F54AE" w:rsidRDefault="008F54AE" w:rsidP="008F54AE">
      <w:pPr>
        <w:pStyle w:val="Paragraphedeliste"/>
        <w:spacing w:after="0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04D9B" w:rsidRDefault="00A14C76" w:rsidP="008F54AE">
      <w:pPr>
        <w:pStyle w:val="Paragraphedeliste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</w:t>
      </w:r>
      <w:r w:rsidR="006625E6">
        <w:rPr>
          <w:rFonts w:ascii="Times New Roman" w:hAnsi="Times New Roman" w:cs="Times New Roman"/>
          <w:sz w:val="24"/>
          <w:szCs w:val="24"/>
        </w:rPr>
        <w:t xml:space="preserve"> les deux</w:t>
      </w:r>
      <w:r w:rsidR="00501204" w:rsidRPr="00ED5231">
        <w:rPr>
          <w:rFonts w:ascii="Times New Roman" w:hAnsi="Times New Roman" w:cs="Times New Roman"/>
          <w:sz w:val="24"/>
          <w:szCs w:val="24"/>
        </w:rPr>
        <w:t xml:space="preserve"> protocoles suivant</w:t>
      </w:r>
      <w:r w:rsidR="00485108" w:rsidRPr="00ED5231">
        <w:rPr>
          <w:rFonts w:ascii="Times New Roman" w:hAnsi="Times New Roman" w:cs="Times New Roman"/>
          <w:sz w:val="24"/>
          <w:szCs w:val="24"/>
        </w:rPr>
        <w:t>s</w:t>
      </w:r>
      <w:r w:rsidR="00501204" w:rsidRPr="00ED5231">
        <w:rPr>
          <w:rFonts w:ascii="Times New Roman" w:hAnsi="Times New Roman" w:cs="Times New Roman"/>
          <w:sz w:val="24"/>
          <w:szCs w:val="24"/>
        </w:rPr>
        <w:t>, quel est d’après vous celui qui permet de réaliser une expérience</w:t>
      </w:r>
      <w:r w:rsidR="00ED5231" w:rsidRPr="00ED5231">
        <w:rPr>
          <w:rFonts w:ascii="Times New Roman" w:hAnsi="Times New Roman" w:cs="Times New Roman"/>
          <w:sz w:val="24"/>
          <w:szCs w:val="24"/>
        </w:rPr>
        <w:t xml:space="preserve"> vous permettant de répondre à la problématique ?</w:t>
      </w:r>
      <w:r w:rsidR="00C6089A">
        <w:rPr>
          <w:rFonts w:ascii="Times New Roman" w:hAnsi="Times New Roman" w:cs="Times New Roman"/>
          <w:sz w:val="24"/>
          <w:szCs w:val="24"/>
        </w:rPr>
        <w:t xml:space="preserve"> Justifier.</w:t>
      </w:r>
    </w:p>
    <w:p w:rsidR="00C6089A" w:rsidRDefault="00BA53F0" w:rsidP="00C6089A">
      <w:pPr>
        <w:pStyle w:val="Paragraphedelist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172086</wp:posOffset>
                </wp:positionV>
                <wp:extent cx="3057525" cy="2597150"/>
                <wp:effectExtent l="0" t="0" r="28575" b="1270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557" w:rsidRPr="00CE6B6F" w:rsidRDefault="00014557" w:rsidP="00CE6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1455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Protocole 1</w:t>
                            </w:r>
                          </w:p>
                          <w:p w:rsidR="006A7A24" w:rsidRPr="00E05D0E" w:rsidRDefault="006A7A24" w:rsidP="00E05D0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Préparer deux béchers, le premier contenant de l’eau et du détergent ; le second contenant de l’eau salée et du détergent.</w:t>
                            </w:r>
                          </w:p>
                          <w:p w:rsidR="006A7A24" w:rsidRPr="006A7A24" w:rsidRDefault="006A7A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A7A24" w:rsidRPr="006A7A24" w:rsidRDefault="006A7A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A7A24" w:rsidRDefault="006A7A2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27E0F" w:rsidRPr="006A7A24" w:rsidRDefault="00D27E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eau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eau salée</w:t>
                            </w:r>
                          </w:p>
                          <w:p w:rsidR="006A7A24" w:rsidRPr="00E05D0E" w:rsidRDefault="006A7A24" w:rsidP="00E05D0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0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l’aide d’un agitateur en verre agiter énergiquement la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2.85pt;margin-top:13.55pt;width:240.75pt;height:20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">
                <v:textbox>
                  <w:txbxContent>
                    <w:p w:rsidR="00014557" w:rsidRPr="00CE6B6F" w:rsidRDefault="00014557" w:rsidP="00CE6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01455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Protocole 1</w:t>
                      </w:r>
                    </w:p>
                    <w:p w:rsidR="006A7A24" w:rsidRPr="00E05D0E" w:rsidRDefault="006A7A24" w:rsidP="00E05D0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Préparer deux béchers, le premier contenant de l’eau et du détergent ; le second contenant de l’eau salée et du détergent.</w:t>
                      </w:r>
                    </w:p>
                    <w:p w:rsidR="006A7A24" w:rsidRPr="006A7A24" w:rsidRDefault="006A7A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A7A24" w:rsidRPr="006A7A24" w:rsidRDefault="006A7A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A7A24" w:rsidRDefault="006A7A2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D27E0F" w:rsidRPr="006A7A24" w:rsidRDefault="00D27E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eau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eau salée</w:t>
                      </w:r>
                    </w:p>
                    <w:p w:rsidR="006A7A24" w:rsidRPr="00E05D0E" w:rsidRDefault="006A7A24" w:rsidP="00E05D0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0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l’aide d’un agitateur en verre agiter énergiquement la solution.</w:t>
                      </w:r>
                    </w:p>
                  </w:txbxContent>
                </v:textbox>
              </v:shape>
            </w:pict>
          </mc:Fallback>
        </mc:AlternateContent>
      </w:r>
      <w:r w:rsidR="00522A6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2990215</wp:posOffset>
                </wp:positionH>
                <wp:positionV relativeFrom="paragraph">
                  <wp:posOffset>170815</wp:posOffset>
                </wp:positionV>
                <wp:extent cx="3057525" cy="2597150"/>
                <wp:effectExtent l="13335" t="12065" r="5715" b="1016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59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6F" w:rsidRPr="00CE6B6F" w:rsidRDefault="00CE6B6F" w:rsidP="00CE6B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Protocole 2</w:t>
                            </w:r>
                          </w:p>
                          <w:p w:rsidR="00CE6B6F" w:rsidRPr="00CE6B6F" w:rsidRDefault="00CE6B6F" w:rsidP="00CE6B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Préparer deux béchers, le premier contenant de l’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eau salé</w:t>
                            </w:r>
                            <w:r w:rsidR="00E470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détergent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 ; le second contenant de l’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eau salée et un</w:t>
                            </w: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détergent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</w:t>
                            </w: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6B6F" w:rsidRPr="006A7A24" w:rsidRDefault="00CE6B6F" w:rsidP="00CE6B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6B6F" w:rsidRPr="006A7A24" w:rsidRDefault="00CE6B6F" w:rsidP="00CE6B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6B6F" w:rsidRDefault="00CE6B6F" w:rsidP="00CE6B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6B6F" w:rsidRPr="006A7A24" w:rsidRDefault="00CE6B6F" w:rsidP="00CE6B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</w:t>
                            </w:r>
                            <w:proofErr w:type="gramEnd"/>
                            <w:r w:rsidR="004E4A7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salée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eau salée</w:t>
                            </w:r>
                          </w:p>
                          <w:p w:rsidR="00CE6B6F" w:rsidRPr="006A7A24" w:rsidRDefault="00CE6B6F" w:rsidP="00CE6B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A7A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l’aide d’un agitateur en verre agiter énergiquement la solution.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35.45pt;margin-top:13.45pt;width:240.75pt;height:20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">
                <v:textbox>
                  <w:txbxContent>
                    <w:p w:rsidR="00CE6B6F" w:rsidRPr="00CE6B6F" w:rsidRDefault="00CE6B6F" w:rsidP="00CE6B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Protocole 2</w:t>
                      </w:r>
                    </w:p>
                    <w:p w:rsidR="00CE6B6F" w:rsidRPr="00CE6B6F" w:rsidRDefault="00CE6B6F" w:rsidP="00CE6B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Préparer deux béchers, le premier contenant de l’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eau salé</w:t>
                      </w:r>
                      <w:r w:rsidR="00E470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et </w:t>
                      </w: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détergent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 ; le second contenant de l’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eau salée et un</w:t>
                      </w: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détergent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</w:t>
                      </w: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CE6B6F" w:rsidRPr="006A7A24" w:rsidRDefault="00CE6B6F" w:rsidP="00CE6B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6B6F" w:rsidRPr="006A7A24" w:rsidRDefault="00CE6B6F" w:rsidP="00CE6B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6B6F" w:rsidRDefault="00CE6B6F" w:rsidP="00CE6B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6B6F" w:rsidRPr="006A7A24" w:rsidRDefault="00CE6B6F" w:rsidP="00CE6B6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</w:t>
                      </w:r>
                      <w:proofErr w:type="gramEnd"/>
                      <w:r w:rsidR="004E4A7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salée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eau salée</w:t>
                      </w:r>
                    </w:p>
                    <w:p w:rsidR="00CE6B6F" w:rsidRPr="006A7A24" w:rsidRDefault="00CE6B6F" w:rsidP="00CE6B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A7A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l’aide d’un agitateur en verre agiter énergiquement la solution.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D5231" w:rsidRDefault="00ED5231" w:rsidP="00ED5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5231" w:rsidRDefault="00ED5231" w:rsidP="00ED5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5231" w:rsidRPr="00ED5231" w:rsidRDefault="00522A60" w:rsidP="00ED52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234315</wp:posOffset>
                </wp:positionV>
                <wp:extent cx="850900" cy="280035"/>
                <wp:effectExtent l="635" t="3810" r="0" b="1905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A7F" w:rsidRPr="00BD6801" w:rsidRDefault="004E4A7F" w:rsidP="004E4A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BD68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étergent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09.2pt;margin-top:18.45pt;width:67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6HmtwIAAME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" filled="f" stroked="f">
                <v:textbox>
                  <w:txbxContent>
                    <w:p w:rsidR="004E4A7F" w:rsidRPr="00BD6801" w:rsidRDefault="004E4A7F" w:rsidP="004E4A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BD68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étergent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226695</wp:posOffset>
                </wp:positionV>
                <wp:extent cx="878205" cy="234315"/>
                <wp:effectExtent l="635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A7F" w:rsidRPr="00BD6801" w:rsidRDefault="004E4A7F" w:rsidP="004E4A7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Pr="00BD68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étergent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left:0;text-align:left;margin-left:301.2pt;margin-top:17.85pt;width:69.15pt;height:1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lZ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" filled="f" stroked="f">
                <v:textbox>
                  <w:txbxContent>
                    <w:p w:rsidR="004E4A7F" w:rsidRPr="00BD6801" w:rsidRDefault="004E4A7F" w:rsidP="004E4A7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Pr="00BD68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étergent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219075</wp:posOffset>
                </wp:positionV>
                <wp:extent cx="2125980" cy="499745"/>
                <wp:effectExtent l="73660" t="0" r="635" b="1651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5980" cy="499745"/>
                          <a:chOff x="2246" y="12058"/>
                          <a:chExt cx="3348" cy="787"/>
                        </a:xfrm>
                      </wpg:grpSpPr>
                      <wps:wsp>
                        <wps:cNvPr id="5" name="Arc 13"/>
                        <wps:cNvSpPr>
                          <a:spLocks/>
                        </wps:cNvSpPr>
                        <wps:spPr bwMode="auto">
                          <a:xfrm flipH="1">
                            <a:off x="2246" y="12407"/>
                            <a:ext cx="530" cy="4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rc 14"/>
                        <wps:cNvSpPr>
                          <a:spLocks/>
                        </wps:cNvSpPr>
                        <wps:spPr bwMode="auto">
                          <a:xfrm flipH="1">
                            <a:off x="4468" y="12407"/>
                            <a:ext cx="530" cy="43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39" y="12058"/>
                            <a:ext cx="109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801" w:rsidRPr="00BD6801" w:rsidRDefault="00BD680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D680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détergent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499" y="12070"/>
                            <a:ext cx="109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6801" w:rsidRPr="00BD6801" w:rsidRDefault="00BD6801" w:rsidP="00BD680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BD680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détergent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0" style="position:absolute;left:0;text-align:left;margin-left:41.45pt;margin-top:17.25pt;width:167.4pt;height:39.35pt;z-index:251712512" coordorigin="2246,12058" coordsize="3348,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">
                <v:shape id="Arc 13" o:spid="_x0000_s1031" style="position:absolute;left:2246;top:12407;width:530;height:4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" path="m-1,nfc11929,,21600,9670,21600,21600em-1,nsc11929,,21600,9670,21600,21600l,21600,-1,xe" filled="f">
                  <v:stroke endarrow="open"/>
                  <v:path arrowok="t" o:extrusionok="f" o:connecttype="custom" o:connectlocs="0,0;530,438;0,438" o:connectangles="0,0,0"/>
                </v:shape>
                <v:shape id="Arc 14" o:spid="_x0000_s1032" style="position:absolute;left:4468;top:12407;width:530;height:438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" path="m-1,nfc11929,,21600,9670,21600,21600em-1,nsc11929,,21600,9670,21600,21600l,21600,-1,xe" filled="f">
                  <v:stroke endarrow="open"/>
                  <v:path arrowok="t" o:extrusionok="f" o:connecttype="custom" o:connectlocs="0,0;530,438;0,438" o:connectangles="0,0,0"/>
                </v:shape>
                <v:shape id="Text Box 15" o:spid="_x0000_s1033" type="#_x0000_t202" style="position:absolute;left:2339;top:12058;width:10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D6801" w:rsidRPr="00BD6801" w:rsidRDefault="00BD680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BD680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détergent</w:t>
                        </w:r>
                        <w:proofErr w:type="gramEnd"/>
                      </w:p>
                    </w:txbxContent>
                  </v:textbox>
                </v:shape>
                <v:shape id="Text Box 16" o:spid="_x0000_s1034" type="#_x0000_t202" style="position:absolute;left:4499;top:12070;width:109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BD6801" w:rsidRPr="00BD6801" w:rsidRDefault="00BD6801" w:rsidP="00BD680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BD680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détergent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D5138" w:rsidRDefault="00522A60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170815</wp:posOffset>
                </wp:positionV>
                <wp:extent cx="336550" cy="278130"/>
                <wp:effectExtent l="76200" t="8255" r="6350" b="18415"/>
                <wp:wrapNone/>
                <wp:docPr id="2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6550" cy="2781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DCFF9" id="Arc 25" o:spid="_x0000_s1026" style="position:absolute;margin-left:407.65pt;margin-top:13.45pt;width:26.5pt;height:21.9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" path="m-1,nfc11929,,21600,9670,21600,21600em-1,nsc11929,,21600,9670,21600,21600l,21600,-1,xe" filled="f">
                <v:stroke endarrow="open"/>
                <v:path arrowok="t" o:extrusionok="f" o:connecttype="custom" o:connectlocs="0,0;336550,278130;0,27813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170815</wp:posOffset>
                </wp:positionV>
                <wp:extent cx="336550" cy="278130"/>
                <wp:effectExtent l="74930" t="8255" r="7620" b="18415"/>
                <wp:wrapNone/>
                <wp:docPr id="1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6550" cy="2781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C18A3" id="Arc 24" o:spid="_x0000_s1026" style="position:absolute;margin-left:296.55pt;margin-top:13.45pt;width:26.5pt;height:21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" path="m-1,nfc11929,,21600,9670,21600,21600em-1,nsc11929,,21600,9670,21600,21600l,21600,-1,xe" filled="f">
                <v:stroke endarrow="open"/>
                <v:path arrowok="t" o:extrusionok="f" o:connecttype="custom" o:connectlocs="0,0;336550,278130;0,278130" o:connectangles="0,0,0"/>
              </v:shape>
            </w:pict>
          </mc:Fallback>
        </mc:AlternateContent>
      </w:r>
      <w:r w:rsidR="00A14C76" w:rsidRPr="00A14C76">
        <w:rPr>
          <w:noProof/>
        </w:rPr>
        <w:t xml:space="preserve"> </w:t>
      </w:r>
      <w:r w:rsidR="00425BB5" w:rsidRPr="00425BB5">
        <w:rPr>
          <w:noProof/>
        </w:rPr>
        <w:t xml:space="preserve"> </w:t>
      </w:r>
    </w:p>
    <w:p w:rsidR="004D5138" w:rsidRDefault="00A14C76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CC10770" wp14:editId="6B1BBF83">
            <wp:simplePos x="0" y="0"/>
            <wp:positionH relativeFrom="column">
              <wp:posOffset>4988560</wp:posOffset>
            </wp:positionH>
            <wp:positionV relativeFrom="paragraph">
              <wp:posOffset>100330</wp:posOffset>
            </wp:positionV>
            <wp:extent cx="529590" cy="617855"/>
            <wp:effectExtent l="0" t="0" r="3810" b="0"/>
            <wp:wrapNone/>
            <wp:docPr id="27" name="Image 27" descr="glassware instruments in linear sty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glassware instruments in linear styl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5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7107FAB" wp14:editId="33DF690D">
            <wp:simplePos x="0" y="0"/>
            <wp:positionH relativeFrom="column">
              <wp:posOffset>3533775</wp:posOffset>
            </wp:positionH>
            <wp:positionV relativeFrom="paragraph">
              <wp:posOffset>101600</wp:posOffset>
            </wp:positionV>
            <wp:extent cx="529590" cy="617855"/>
            <wp:effectExtent l="0" t="0" r="3810" b="0"/>
            <wp:wrapNone/>
            <wp:docPr id="25" name="Image 25" descr="glassware instruments in linear sty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glassware instruments in linear styl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5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5BB5">
        <w:rPr>
          <w:noProof/>
        </w:rPr>
        <w:drawing>
          <wp:anchor distT="0" distB="0" distL="114300" distR="114300" simplePos="0" relativeHeight="251702272" behindDoc="0" locked="0" layoutInCell="1" allowOverlap="1" wp14:anchorId="0611D0DD" wp14:editId="0CD5D1E9">
            <wp:simplePos x="0" y="0"/>
            <wp:positionH relativeFrom="column">
              <wp:posOffset>1685925</wp:posOffset>
            </wp:positionH>
            <wp:positionV relativeFrom="paragraph">
              <wp:posOffset>115570</wp:posOffset>
            </wp:positionV>
            <wp:extent cx="529590" cy="617855"/>
            <wp:effectExtent l="0" t="0" r="3810" b="0"/>
            <wp:wrapNone/>
            <wp:docPr id="23" name="Image 23" descr="glassware instruments in linear sty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glassware instruments in linear styl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5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5BB5">
        <w:rPr>
          <w:noProof/>
        </w:rPr>
        <w:drawing>
          <wp:anchor distT="0" distB="0" distL="114300" distR="114300" simplePos="0" relativeHeight="251699200" behindDoc="0" locked="0" layoutInCell="1" allowOverlap="1" wp14:anchorId="466A24EA" wp14:editId="2CE46309">
            <wp:simplePos x="0" y="0"/>
            <wp:positionH relativeFrom="column">
              <wp:posOffset>276225</wp:posOffset>
            </wp:positionH>
            <wp:positionV relativeFrom="paragraph">
              <wp:posOffset>116840</wp:posOffset>
            </wp:positionV>
            <wp:extent cx="529590" cy="617855"/>
            <wp:effectExtent l="0" t="0" r="3810" b="0"/>
            <wp:wrapNone/>
            <wp:docPr id="20" name="Image 20" descr="glassware instruments in linear sty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glassware instruments in linear styl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46" t="45642" r="17199" b="7308"/>
                    <a:stretch/>
                  </pic:blipFill>
                  <pic:spPr bwMode="auto">
                    <a:xfrm>
                      <a:off x="0" y="0"/>
                      <a:ext cx="52959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5138" w:rsidRDefault="00A14C76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BB25B8" wp14:editId="1CCDF5C3">
                <wp:simplePos x="0" y="0"/>
                <wp:positionH relativeFrom="column">
                  <wp:posOffset>3605530</wp:posOffset>
                </wp:positionH>
                <wp:positionV relativeFrom="paragraph">
                  <wp:posOffset>62865</wp:posOffset>
                </wp:positionV>
                <wp:extent cx="359410" cy="309880"/>
                <wp:effectExtent l="0" t="0" r="2159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09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EFB0A" id="Rectangle 24" o:spid="_x0000_s1026" style="position:absolute;margin-left:283.9pt;margin-top:4.95pt;width:28.3pt;height:2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" fillcolor="#8db3e2 [1311]" strokecolor="#8db3e2 [1311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62A8DC" wp14:editId="228EF2BD">
                <wp:simplePos x="0" y="0"/>
                <wp:positionH relativeFrom="column">
                  <wp:posOffset>5060315</wp:posOffset>
                </wp:positionH>
                <wp:positionV relativeFrom="paragraph">
                  <wp:posOffset>61595</wp:posOffset>
                </wp:positionV>
                <wp:extent cx="359410" cy="309880"/>
                <wp:effectExtent l="0" t="0" r="2159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09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D43D" id="Rectangle 26" o:spid="_x0000_s1026" style="position:absolute;margin-left:398.45pt;margin-top:4.85pt;width:28.3pt;height:2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" fillcolor="#8db3e2 [1311]" strokecolor="#8db3e2 [1311]" strokeweight="2pt"/>
            </w:pict>
          </mc:Fallback>
        </mc:AlternateContent>
      </w:r>
      <w:r w:rsidR="00425B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4CA606" wp14:editId="50B82516">
                <wp:simplePos x="0" y="0"/>
                <wp:positionH relativeFrom="column">
                  <wp:posOffset>347980</wp:posOffset>
                </wp:positionH>
                <wp:positionV relativeFrom="paragraph">
                  <wp:posOffset>78105</wp:posOffset>
                </wp:positionV>
                <wp:extent cx="359410" cy="309880"/>
                <wp:effectExtent l="0" t="0" r="2159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09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465AD" id="Rectangle 21" o:spid="_x0000_s1026" style="position:absolute;margin-left:27.4pt;margin-top:6.15pt;width:28.3pt;height:2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" fillcolor="#8db3e2 [1311]" strokecolor="#8db3e2 [1311]" strokeweight="2pt"/>
            </w:pict>
          </mc:Fallback>
        </mc:AlternateContent>
      </w:r>
      <w:r w:rsidR="00425BB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7DB934" wp14:editId="01E29A30">
                <wp:simplePos x="0" y="0"/>
                <wp:positionH relativeFrom="column">
                  <wp:posOffset>1757680</wp:posOffset>
                </wp:positionH>
                <wp:positionV relativeFrom="paragraph">
                  <wp:posOffset>76835</wp:posOffset>
                </wp:positionV>
                <wp:extent cx="359410" cy="309880"/>
                <wp:effectExtent l="0" t="0" r="2159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098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85F1" id="Rectangle 22" o:spid="_x0000_s1026" style="position:absolute;margin-left:138.4pt;margin-top:6.05pt;width:28.3pt;height:2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" fillcolor="#8db3e2 [1311]" strokecolor="#8db3e2 [1311]" strokeweight="2pt"/>
            </w:pict>
          </mc:Fallback>
        </mc:AlternateContent>
      </w:r>
    </w:p>
    <w:p w:rsidR="00603A02" w:rsidRDefault="00603A02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3A02" w:rsidRDefault="00603A02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912B7" w:rsidRDefault="004912B7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53F0" w:rsidRDefault="00BA53F0" w:rsidP="005B301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53F0" w:rsidRPr="00BA53F0" w:rsidRDefault="00BA53F0" w:rsidP="00BA53F0">
      <w:pPr>
        <w:spacing w:after="120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  <w:r w:rsidRPr="00BA53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IREMLP</w:t>
      </w:r>
    </w:p>
    <w:sectPr w:rsidR="00BA53F0" w:rsidRPr="00BA53F0" w:rsidSect="00BA53F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7EAB"/>
    <w:multiLevelType w:val="hybridMultilevel"/>
    <w:tmpl w:val="55A02E3A"/>
    <w:lvl w:ilvl="0" w:tplc="DD2A52C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351C6"/>
    <w:multiLevelType w:val="hybridMultilevel"/>
    <w:tmpl w:val="6ECE44DC"/>
    <w:lvl w:ilvl="0" w:tplc="256E3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62BA"/>
    <w:multiLevelType w:val="hybridMultilevel"/>
    <w:tmpl w:val="D28869D2"/>
    <w:lvl w:ilvl="0" w:tplc="A0485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630EB"/>
    <w:multiLevelType w:val="hybridMultilevel"/>
    <w:tmpl w:val="6A1C471E"/>
    <w:lvl w:ilvl="0" w:tplc="BE58C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9E"/>
    <w:rsid w:val="00014557"/>
    <w:rsid w:val="000404FD"/>
    <w:rsid w:val="00054307"/>
    <w:rsid w:val="000716E8"/>
    <w:rsid w:val="00073C89"/>
    <w:rsid w:val="00074297"/>
    <w:rsid w:val="00076F5F"/>
    <w:rsid w:val="000C77AC"/>
    <w:rsid w:val="000D0A82"/>
    <w:rsid w:val="000E6EB0"/>
    <w:rsid w:val="00117618"/>
    <w:rsid w:val="00150BCD"/>
    <w:rsid w:val="00176356"/>
    <w:rsid w:val="00177479"/>
    <w:rsid w:val="00182589"/>
    <w:rsid w:val="00243EE4"/>
    <w:rsid w:val="0026357F"/>
    <w:rsid w:val="00300490"/>
    <w:rsid w:val="00343347"/>
    <w:rsid w:val="003A08FE"/>
    <w:rsid w:val="00405B9A"/>
    <w:rsid w:val="00411E89"/>
    <w:rsid w:val="00425BB5"/>
    <w:rsid w:val="00485108"/>
    <w:rsid w:val="00487E25"/>
    <w:rsid w:val="004912B7"/>
    <w:rsid w:val="004C3998"/>
    <w:rsid w:val="004D5138"/>
    <w:rsid w:val="004E4A7F"/>
    <w:rsid w:val="004F08B2"/>
    <w:rsid w:val="00501204"/>
    <w:rsid w:val="00522A60"/>
    <w:rsid w:val="00530A9A"/>
    <w:rsid w:val="005B301C"/>
    <w:rsid w:val="005E032D"/>
    <w:rsid w:val="005F2154"/>
    <w:rsid w:val="005F33B0"/>
    <w:rsid w:val="00603A02"/>
    <w:rsid w:val="00620DA5"/>
    <w:rsid w:val="006551C0"/>
    <w:rsid w:val="006625E6"/>
    <w:rsid w:val="006A7A24"/>
    <w:rsid w:val="006C122F"/>
    <w:rsid w:val="006E2569"/>
    <w:rsid w:val="00712CB0"/>
    <w:rsid w:val="00763D47"/>
    <w:rsid w:val="007E25E3"/>
    <w:rsid w:val="008028AF"/>
    <w:rsid w:val="00847A9E"/>
    <w:rsid w:val="008911E0"/>
    <w:rsid w:val="00893DFA"/>
    <w:rsid w:val="008F54AE"/>
    <w:rsid w:val="00903391"/>
    <w:rsid w:val="00976766"/>
    <w:rsid w:val="009C02AE"/>
    <w:rsid w:val="009F359E"/>
    <w:rsid w:val="00A04D26"/>
    <w:rsid w:val="00A14C76"/>
    <w:rsid w:val="00A61067"/>
    <w:rsid w:val="00A813DA"/>
    <w:rsid w:val="00AC504C"/>
    <w:rsid w:val="00AD3E6F"/>
    <w:rsid w:val="00AF6FA0"/>
    <w:rsid w:val="00B429FD"/>
    <w:rsid w:val="00B54D32"/>
    <w:rsid w:val="00B71467"/>
    <w:rsid w:val="00BA53F0"/>
    <w:rsid w:val="00BD6801"/>
    <w:rsid w:val="00BF32DB"/>
    <w:rsid w:val="00C04D9B"/>
    <w:rsid w:val="00C6089A"/>
    <w:rsid w:val="00CA2D25"/>
    <w:rsid w:val="00CC4EE5"/>
    <w:rsid w:val="00CE6B6F"/>
    <w:rsid w:val="00D20301"/>
    <w:rsid w:val="00D27E0F"/>
    <w:rsid w:val="00D94F8F"/>
    <w:rsid w:val="00DB412B"/>
    <w:rsid w:val="00DC340E"/>
    <w:rsid w:val="00DD6ACD"/>
    <w:rsid w:val="00E05D0E"/>
    <w:rsid w:val="00E179E6"/>
    <w:rsid w:val="00E47027"/>
    <w:rsid w:val="00E65BD6"/>
    <w:rsid w:val="00ED5231"/>
    <w:rsid w:val="00F87D34"/>
    <w:rsid w:val="00F95F91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150B"/>
  <w15:docId w15:val="{A86247D2-7199-4F6D-B661-CA81A183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DFA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3D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93D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893D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3D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893D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7A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714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 THERIC</cp:lastModifiedBy>
  <cp:revision>2</cp:revision>
  <dcterms:created xsi:type="dcterms:W3CDTF">2018-04-03T08:21:00Z</dcterms:created>
  <dcterms:modified xsi:type="dcterms:W3CDTF">2018-04-03T08:21:00Z</dcterms:modified>
</cp:coreProperties>
</file>